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870" w:rsidRDefault="00B23870" w:rsidP="00B23870">
      <w:pPr>
        <w:jc w:val="center"/>
        <w:rPr>
          <w:b/>
        </w:rPr>
      </w:pPr>
    </w:p>
    <w:p w:rsidR="00B23870" w:rsidRDefault="00B23870" w:rsidP="00B23870">
      <w:pPr>
        <w:jc w:val="center"/>
        <w:rPr>
          <w:b/>
        </w:rPr>
      </w:pPr>
      <w:r w:rsidRPr="00B23870">
        <w:rPr>
          <w:b/>
        </w:rPr>
        <w:t xml:space="preserve">EVIDENCIA FOTOGRAFICA DE INICIO </w:t>
      </w:r>
      <w:r>
        <w:rPr>
          <w:b/>
        </w:rPr>
        <w:t>BLINDAJE</w:t>
      </w:r>
      <w:r w:rsidRPr="00B23870">
        <w:rPr>
          <w:b/>
        </w:rPr>
        <w:t xml:space="preserve"> DE </w:t>
      </w:r>
      <w:r>
        <w:rPr>
          <w:b/>
        </w:rPr>
        <w:t>INMUEBLES</w:t>
      </w:r>
    </w:p>
    <w:p w:rsidR="00E9285B" w:rsidRDefault="00E9285B" w:rsidP="00B23870">
      <w:pPr>
        <w:jc w:val="center"/>
        <w:rPr>
          <w:b/>
        </w:rPr>
      </w:pPr>
    </w:p>
    <w:p w:rsidR="00E9285B" w:rsidRDefault="00E9285B" w:rsidP="00E9285B">
      <w:pPr>
        <w:rPr>
          <w:rFonts w:eastAsia="Times New Roman"/>
          <w:noProof/>
        </w:rPr>
      </w:pPr>
      <w:r>
        <w:rPr>
          <w:b/>
        </w:rPr>
        <w:t xml:space="preserve">     </w:t>
      </w:r>
      <w:r>
        <w:rPr>
          <w:rFonts w:eastAsia="Times New Roman"/>
          <w:noProof/>
        </w:rPr>
        <w:t xml:space="preserve">  </w:t>
      </w:r>
      <w:r>
        <w:rPr>
          <w:rFonts w:eastAsia="Times New Roman"/>
          <w:noProof/>
        </w:rPr>
        <w:drawing>
          <wp:inline distT="0" distB="0" distL="0" distR="0">
            <wp:extent cx="3738803" cy="2812354"/>
            <wp:effectExtent l="6033" t="0" r="1587" b="1588"/>
            <wp:docPr id="9" name="Imagen 9" descr="cid:eea45431-dcea-474e-84c6-cf994274fd50@namprd1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eea45431-dcea-474e-84c6-cf994274fd50@namprd18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4" r="3392"/>
                    <a:stretch/>
                  </pic:blipFill>
                  <pic:spPr bwMode="auto">
                    <a:xfrm rot="5400000">
                      <a:off x="0" y="0"/>
                      <a:ext cx="3783709" cy="284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t xml:space="preserve">                     </w:t>
      </w:r>
      <w:r>
        <w:rPr>
          <w:rFonts w:eastAsia="Times New Roman"/>
          <w:noProof/>
        </w:rPr>
        <w:drawing>
          <wp:inline distT="0" distB="0" distL="0" distR="0">
            <wp:extent cx="3740996" cy="2805747"/>
            <wp:effectExtent l="0" t="8572" r="3492" b="3493"/>
            <wp:docPr id="10" name="Imagen 10" descr="cid:4d6d28c2-6247-4c7d-8417-3326832e3391@namprd1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d:4d6d28c2-6247-4c7d-8417-3326832e3391@namprd18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0327" cy="282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5B" w:rsidRDefault="00E9285B" w:rsidP="00E9285B">
      <w:pPr>
        <w:rPr>
          <w:b/>
        </w:rPr>
      </w:pPr>
      <w:r>
        <w:rPr>
          <w:b/>
        </w:rPr>
        <w:t xml:space="preserve">       </w:t>
      </w:r>
      <w:r>
        <w:rPr>
          <w:rFonts w:eastAsia="Times New Roman"/>
          <w:noProof/>
        </w:rPr>
        <w:drawing>
          <wp:inline distT="0" distB="0" distL="0" distR="0">
            <wp:extent cx="3942291" cy="2794000"/>
            <wp:effectExtent l="2540" t="0" r="3810" b="3810"/>
            <wp:docPr id="11" name="Imagen 11" descr="cid:efaf40b6-e66f-454d-9f1b-63ba770c8844@namprd1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d:efaf40b6-e66f-454d-9f1b-63ba770c8844@namprd18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15991" cy="284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</w:t>
      </w:r>
      <w:r>
        <w:rPr>
          <w:rFonts w:eastAsia="Times New Roman"/>
          <w:noProof/>
        </w:rPr>
        <w:drawing>
          <wp:inline distT="0" distB="0" distL="0" distR="0">
            <wp:extent cx="3935025" cy="2951267"/>
            <wp:effectExtent l="0" t="3493" r="5398" b="5397"/>
            <wp:docPr id="12" name="Imagen 12" descr="cid:4373cf8a-605f-4296-a61b-6fab74dbc4e1@namprd1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id:4373cf8a-605f-4296-a61b-6fab74dbc4e1@namprd18.prod.outlook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27479" cy="317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5B" w:rsidRDefault="00E9285B" w:rsidP="00B23870">
      <w:pPr>
        <w:jc w:val="center"/>
        <w:rPr>
          <w:b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3693160" cy="4371975"/>
            <wp:effectExtent l="0" t="0" r="2540" b="9525"/>
            <wp:docPr id="13" name="Imagen 13" descr="cid:ce1db395-9b41-4b86-ab1b-d6bf2b964137@namprd1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id:ce1db395-9b41-4b86-ab1b-d6bf2b964137@namprd18.prod.outlook.com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63" cy="439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870" w:rsidRPr="00B23870" w:rsidRDefault="00E9285B" w:rsidP="007B317A">
      <w:pPr>
        <w:jc w:val="center"/>
        <w:rPr>
          <w:b/>
        </w:rPr>
      </w:pPr>
      <w:r>
        <w:rPr>
          <w:rFonts w:eastAsia="Times New Roman"/>
          <w:noProof/>
        </w:rPr>
        <w:drawing>
          <wp:inline distT="0" distB="0" distL="0" distR="0">
            <wp:extent cx="3620453" cy="4827270"/>
            <wp:effectExtent l="0" t="0" r="0" b="0"/>
            <wp:docPr id="14" name="Imagen 14" descr="cid:84fd5197-f427-455b-bd84-1a098e7461e9@namprd1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id:84fd5197-f427-455b-bd84-1a098e7461e9@namprd18.prod.outlook.com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12" cy="483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870" w:rsidRPr="00B23870" w:rsidSect="00E9285B">
      <w:pgSz w:w="12240" w:h="15840"/>
      <w:pgMar w:top="709" w:right="61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AC"/>
    <w:rsid w:val="00250B92"/>
    <w:rsid w:val="004C5015"/>
    <w:rsid w:val="006A3826"/>
    <w:rsid w:val="006E431C"/>
    <w:rsid w:val="007B317A"/>
    <w:rsid w:val="0081463C"/>
    <w:rsid w:val="008D03AC"/>
    <w:rsid w:val="00AE4692"/>
    <w:rsid w:val="00B005D3"/>
    <w:rsid w:val="00B23870"/>
    <w:rsid w:val="00DA204F"/>
    <w:rsid w:val="00E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AA5B"/>
  <w15:chartTrackingRefBased/>
  <w15:docId w15:val="{434BC0BD-78E8-4CD2-A02B-A5D872AC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ce1db395-9b41-4b86-ab1b-d6bf2b964137@namprd18.prod.outloo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4d6d28c2-6247-4c7d-8417-3326832e3391@namprd18.prod.outlook.com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4373cf8a-605f-4296-a61b-6fab74dbc4e1@namprd18.prod.outlook.com" TargetMode="External"/><Relationship Id="rId5" Type="http://schemas.openxmlformats.org/officeDocument/2006/relationships/image" Target="cid:eea45431-dcea-474e-84c6-cf994274fd50@namprd18.prod.outlook.com" TargetMode="External"/><Relationship Id="rId15" Type="http://schemas.openxmlformats.org/officeDocument/2006/relationships/image" Target="cid:84fd5197-f427-455b-bd84-1a098e7461e9@namprd18.prod.outlook.com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efaf40b6-e66f-454d-9f1b-63ba770c8844@namprd18.prod.outlook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 de OIC</dc:creator>
  <cp:keywords/>
  <dc:description/>
  <cp:lastModifiedBy>Auditor de OIC</cp:lastModifiedBy>
  <cp:revision>3</cp:revision>
  <dcterms:created xsi:type="dcterms:W3CDTF">2025-06-02T21:51:00Z</dcterms:created>
  <dcterms:modified xsi:type="dcterms:W3CDTF">2025-06-02T22:03:00Z</dcterms:modified>
</cp:coreProperties>
</file>